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750B" w:rsidRPr="000C750B" w:rsidRDefault="007733AB" w:rsidP="000C750B">
      <w:r>
        <w:t xml:space="preserve">AHİR ZAMAN YAKIN </w:t>
      </w:r>
      <w:r w:rsidR="000C750B" w:rsidRPr="000C750B">
        <w:t>GÖRÜNÜYOR</w:t>
      </w:r>
    </w:p>
    <w:p w:rsidR="000C750B" w:rsidRPr="000C750B" w:rsidRDefault="000C750B" w:rsidP="000C750B">
      <w:bookmarkStart w:id="0" w:name="_GoBack"/>
      <w:r w:rsidRPr="000C750B">
        <w:t>Gel güzel dostum gezelim Cihanı,</w:t>
      </w:r>
      <w:r w:rsidRPr="000C750B">
        <w:br/>
        <w:t xml:space="preserve">Düzen gitmiş gaflet kaplamış </w:t>
      </w:r>
      <w:proofErr w:type="gramStart"/>
      <w:r w:rsidRPr="000C750B">
        <w:t>alemi</w:t>
      </w:r>
      <w:proofErr w:type="gramEnd"/>
      <w:r w:rsidRPr="000C750B">
        <w:t>,</w:t>
      </w:r>
      <w:r w:rsidRPr="000C750B">
        <w:br/>
        <w:t>Güçlü kapmış köşe bucak her yanı,</w:t>
      </w:r>
      <w:r w:rsidRPr="000C750B">
        <w:br/>
        <w:t>Cihanda sonuna kalmış görünüyor.</w:t>
      </w:r>
    </w:p>
    <w:p w:rsidR="000C750B" w:rsidRPr="000C750B" w:rsidRDefault="000C750B" w:rsidP="000C750B">
      <w:r w:rsidRPr="000C750B">
        <w:t xml:space="preserve">Bu </w:t>
      </w:r>
      <w:proofErr w:type="gramStart"/>
      <w:r w:rsidRPr="000C750B">
        <w:t>alem</w:t>
      </w:r>
      <w:proofErr w:type="gramEnd"/>
      <w:r w:rsidRPr="000C750B">
        <w:t xml:space="preserve"> de gam keder gayet çok,</w:t>
      </w:r>
      <w:r w:rsidRPr="000C750B">
        <w:br/>
        <w:t>Büyüklere güven küçükte saygı yok,</w:t>
      </w:r>
      <w:r w:rsidRPr="000C750B">
        <w:br/>
        <w:t>Zulüm yürüdü dürüstlüğün kendi yok,</w:t>
      </w:r>
      <w:r w:rsidRPr="000C750B">
        <w:br/>
        <w:t>Hainler şerefli, dürüst görünüyor.</w:t>
      </w:r>
    </w:p>
    <w:p w:rsidR="000C750B" w:rsidRPr="000C750B" w:rsidRDefault="000C750B" w:rsidP="000C750B">
      <w:r w:rsidRPr="000C750B">
        <w:t>Menfaat için dürüstlüğü sattılar,</w:t>
      </w:r>
      <w:r w:rsidRPr="000C750B">
        <w:br/>
        <w:t>Üç beş kuruşa Allah’ı unuttular,</w:t>
      </w:r>
      <w:r w:rsidRPr="000C750B">
        <w:br/>
        <w:t>Dünya peşin ahreti veresiye saydılar,</w:t>
      </w:r>
      <w:r w:rsidRPr="000C750B">
        <w:br/>
        <w:t>Helal atıldı haram kapış kapış görünüyor.</w:t>
      </w:r>
    </w:p>
    <w:p w:rsidR="000C750B" w:rsidRPr="000C750B" w:rsidRDefault="000C750B" w:rsidP="000C750B">
      <w:r w:rsidRPr="000C750B">
        <w:t>Para uğruna kölelik helal oldu,</w:t>
      </w:r>
      <w:r w:rsidRPr="000C750B">
        <w:br/>
        <w:t>Menfaat için dostluk unutuldu,</w:t>
      </w:r>
      <w:r w:rsidRPr="000C750B">
        <w:br/>
        <w:t>Zalimler başlara taç diye konuldu,</w:t>
      </w:r>
      <w:r w:rsidRPr="000C750B">
        <w:br/>
        <w:t>Yalancıya iman kucak kucak görünüyor.</w:t>
      </w:r>
    </w:p>
    <w:p w:rsidR="000C750B" w:rsidRPr="000C750B" w:rsidRDefault="000C750B" w:rsidP="000C750B">
      <w:r w:rsidRPr="000C750B">
        <w:t>Savaş, sömürü, hainlik aldı yürüdü,</w:t>
      </w:r>
      <w:r w:rsidRPr="000C750B">
        <w:br/>
        <w:t>İnsanlar 500-600 Lira için sömürüldü,</w:t>
      </w:r>
      <w:r w:rsidRPr="000C750B">
        <w:br/>
        <w:t>Rabbini unutup şehvete secde olundu,</w:t>
      </w:r>
      <w:r w:rsidRPr="000C750B">
        <w:br/>
        <w:t>Edepsizlikte şehvete yarış görünüyor.</w:t>
      </w:r>
    </w:p>
    <w:p w:rsidR="000C750B" w:rsidRPr="000C750B" w:rsidRDefault="000C750B" w:rsidP="000C750B">
      <w:r w:rsidRPr="000C750B">
        <w:t>Güçlüye ehil, iman ehline rezil denildi,</w:t>
      </w:r>
      <w:r w:rsidRPr="000C750B">
        <w:br/>
        <w:t xml:space="preserve">İnsan evladına hain, zalime </w:t>
      </w:r>
      <w:proofErr w:type="gramStart"/>
      <w:r w:rsidRPr="000C750B">
        <w:t>kamil</w:t>
      </w:r>
      <w:proofErr w:type="gramEnd"/>
      <w:r w:rsidRPr="000C750B">
        <w:t xml:space="preserve"> denildi,</w:t>
      </w:r>
      <w:r w:rsidRPr="000C750B">
        <w:br/>
        <w:t>Gücü yeten yetene, dürüstler ezildi,</w:t>
      </w:r>
      <w:r w:rsidRPr="000C750B">
        <w:br/>
        <w:t>Adalet gitti devir güçlüden taraf görünüyor.</w:t>
      </w:r>
    </w:p>
    <w:p w:rsidR="000C750B" w:rsidRPr="000C750B" w:rsidRDefault="000C750B" w:rsidP="000C750B">
      <w:r w:rsidRPr="000C750B">
        <w:t>İlim, fen, teknoloji geleceğin şanı,</w:t>
      </w:r>
      <w:r w:rsidRPr="000C750B">
        <w:br/>
        <w:t>Bilime uymayanlar oldu sömürü hanı,</w:t>
      </w:r>
      <w:r w:rsidRPr="000C750B">
        <w:br/>
        <w:t>Silahlı devletler gönüller sultanı,</w:t>
      </w:r>
      <w:r w:rsidRPr="000C750B">
        <w:br/>
        <w:t>Teknolojik silahlıya esirlik görünüyor.</w:t>
      </w:r>
    </w:p>
    <w:p w:rsidR="000C750B" w:rsidRPr="000C750B" w:rsidRDefault="000C750B" w:rsidP="000C750B">
      <w:r w:rsidRPr="000C750B">
        <w:t>Ey Hasan Hüseyin erenler ALLAH kulu,</w:t>
      </w:r>
      <w:r w:rsidRPr="000C750B">
        <w:br/>
      </w:r>
      <w:proofErr w:type="gramStart"/>
      <w:r w:rsidRPr="000C750B">
        <w:t>İnkarcı</w:t>
      </w:r>
      <w:proofErr w:type="gramEnd"/>
      <w:r w:rsidRPr="000C750B">
        <w:t xml:space="preserve"> gafiller ettikleri hainlikte buldu,</w:t>
      </w:r>
      <w:r w:rsidRPr="000C750B">
        <w:br/>
        <w:t>Rabbim hiç kimseye zulüm eden olmadı,</w:t>
      </w:r>
      <w:r w:rsidRPr="000C750B">
        <w:br/>
        <w:t>Allah’ın hükümdarlığı yakın görünüyor.</w:t>
      </w:r>
    </w:p>
    <w:p w:rsidR="000C750B" w:rsidRPr="000C750B" w:rsidRDefault="000C750B" w:rsidP="000C750B">
      <w:r w:rsidRPr="000C750B">
        <w:t>Bu Dünya’ya niceleri doldu boşaldı,</w:t>
      </w:r>
      <w:r w:rsidRPr="000C750B">
        <w:br/>
        <w:t>Hiçbir zaman zalimler ebedi kalmadı,</w:t>
      </w:r>
      <w:r w:rsidRPr="000C750B">
        <w:br/>
        <w:t>Rabbimizi seven, iman ehli kazandı,</w:t>
      </w:r>
      <w:r w:rsidRPr="000C750B">
        <w:br/>
        <w:t>Ahir zaman günleri yakın görünüyor.</w:t>
      </w:r>
    </w:p>
    <w:p w:rsidR="000C750B" w:rsidRPr="000C750B" w:rsidRDefault="000C750B" w:rsidP="000C750B">
      <w:r w:rsidRPr="000C750B">
        <w:t>HASAN HÜSEYİN BAYAR</w:t>
      </w:r>
    </w:p>
    <w:bookmarkEnd w:id="0"/>
    <w:p w:rsidR="004A786E" w:rsidRDefault="004A786E"/>
    <w:sectPr w:rsidR="004A786E" w:rsidSect="00C6690B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5AE"/>
    <w:rsid w:val="000C750B"/>
    <w:rsid w:val="004A786E"/>
    <w:rsid w:val="007733AB"/>
    <w:rsid w:val="00C6690B"/>
    <w:rsid w:val="00E16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582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204</Words>
  <Characters>1168</Characters>
  <Application>Microsoft Office Word</Application>
  <DocSecurity>0</DocSecurity>
  <Lines>9</Lines>
  <Paragraphs>2</Paragraphs>
  <ScaleCrop>false</ScaleCrop>
  <Company/>
  <LinksUpToDate>false</LinksUpToDate>
  <CharactersWithSpaces>1370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hasan</dc:creator>
  <cp:keywords/>
  <dc:description/>
  <cp:lastModifiedBy>hasan</cp:lastModifiedBy>
  <cp:revision>7</cp:revision>
  <dcterms:created xsi:type="dcterms:W3CDTF">2015-07-08T17:25:00Z</dcterms:created>
  <dcterms:modified xsi:type="dcterms:W3CDTF">2015-08-25T13:51:00Z</dcterms:modified>
</cp:coreProperties>
</file>